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55" w:rsidRDefault="000E23AB" w:rsidP="006976DB">
      <w:pPr>
        <w:pStyle w:val="a3"/>
        <w:jc w:val="left"/>
        <w:outlineLvl w:val="2"/>
        <w:rPr>
          <w:b/>
          <w:szCs w:val="28"/>
        </w:rPr>
      </w:pPr>
      <w:r>
        <w:rPr>
          <w:b/>
          <w:sz w:val="36"/>
          <w:szCs w:val="36"/>
        </w:rPr>
        <w:t xml:space="preserve">                  </w:t>
      </w:r>
    </w:p>
    <w:p w:rsidR="00543F35" w:rsidRPr="0066601C" w:rsidRDefault="00B676BE" w:rsidP="00C86F55">
      <w:pPr>
        <w:pStyle w:val="a3"/>
        <w:jc w:val="left"/>
        <w:rPr>
          <w:szCs w:val="28"/>
        </w:rPr>
      </w:pPr>
      <w:r w:rsidRPr="0066601C">
        <w:rPr>
          <w:szCs w:val="28"/>
        </w:rPr>
        <w:t xml:space="preserve">                                  </w:t>
      </w:r>
      <w:r w:rsidR="008E2BA4" w:rsidRPr="0066601C">
        <w:rPr>
          <w:szCs w:val="28"/>
        </w:rPr>
        <w:t xml:space="preserve">      </w:t>
      </w:r>
      <w:r w:rsidRPr="0066601C">
        <w:rPr>
          <w:szCs w:val="28"/>
        </w:rPr>
        <w:t xml:space="preserve">                 </w:t>
      </w:r>
      <w:r w:rsidR="00543F35" w:rsidRPr="0066601C">
        <w:rPr>
          <w:szCs w:val="28"/>
        </w:rPr>
        <w:t>Пл</w:t>
      </w:r>
      <w:r w:rsidR="00CF47F6" w:rsidRPr="0066601C">
        <w:rPr>
          <w:szCs w:val="28"/>
        </w:rPr>
        <w:t xml:space="preserve">ан </w:t>
      </w:r>
    </w:p>
    <w:p w:rsidR="00543F35" w:rsidRPr="0066601C" w:rsidRDefault="00C278C0" w:rsidP="00CF47F6">
      <w:pPr>
        <w:pStyle w:val="a3"/>
        <w:rPr>
          <w:szCs w:val="28"/>
        </w:rPr>
      </w:pPr>
      <w:r w:rsidRPr="0066601C">
        <w:rPr>
          <w:szCs w:val="28"/>
        </w:rPr>
        <w:t>раб</w:t>
      </w:r>
      <w:r w:rsidR="00543F35" w:rsidRPr="0066601C">
        <w:rPr>
          <w:szCs w:val="28"/>
        </w:rPr>
        <w:t xml:space="preserve">оты РМБУ </w:t>
      </w:r>
      <w:r w:rsidR="00CF47F6" w:rsidRPr="0066601C">
        <w:rPr>
          <w:szCs w:val="28"/>
        </w:rPr>
        <w:t>Колыванский  Дом  Культуры «Юность»</w:t>
      </w:r>
    </w:p>
    <w:p w:rsidR="00CF47F6" w:rsidRPr="0066601C" w:rsidRDefault="00CF47F6" w:rsidP="00CF47F6">
      <w:pPr>
        <w:pStyle w:val="a3"/>
        <w:rPr>
          <w:b/>
          <w:szCs w:val="28"/>
        </w:rPr>
      </w:pPr>
      <w:r w:rsidRPr="0066601C">
        <w:rPr>
          <w:szCs w:val="28"/>
        </w:rPr>
        <w:t xml:space="preserve"> на  </w:t>
      </w:r>
      <w:r w:rsidR="00A05E08">
        <w:rPr>
          <w:b/>
          <w:szCs w:val="28"/>
        </w:rPr>
        <w:t xml:space="preserve">февраль </w:t>
      </w:r>
      <w:r w:rsidR="008E2BA4" w:rsidRPr="0066601C">
        <w:rPr>
          <w:b/>
          <w:szCs w:val="28"/>
        </w:rPr>
        <w:t>2022г.</w:t>
      </w:r>
      <w:r w:rsidRPr="0066601C">
        <w:rPr>
          <w:b/>
          <w:szCs w:val="28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62"/>
        <w:gridCol w:w="3691"/>
        <w:gridCol w:w="992"/>
        <w:gridCol w:w="992"/>
        <w:gridCol w:w="1277"/>
        <w:gridCol w:w="2551"/>
      </w:tblGrid>
      <w:tr w:rsidR="00CF47F6" w:rsidRPr="0066601C" w:rsidTr="00C43011">
        <w:trPr>
          <w:trHeight w:val="8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66601C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66601C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66601C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Дата пров.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66601C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66601C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66601C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2783F" w:rsidRPr="0066601C" w:rsidTr="00C43011">
        <w:trPr>
          <w:trHeight w:val="9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F" w:rsidRPr="0066601C" w:rsidRDefault="00630883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C0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B6">
              <w:rPr>
                <w:rFonts w:ascii="Times New Roman" w:hAnsi="Times New Roman" w:cs="Times New Roman"/>
                <w:sz w:val="28"/>
                <w:szCs w:val="28"/>
              </w:rPr>
              <w:t xml:space="preserve">14 Колыванские Рождественские  чтения, посвященные 350-летияю со дня рождения Великого царя Петра Первого </w:t>
            </w:r>
            <w:r w:rsidR="00D930C2">
              <w:rPr>
                <w:rFonts w:ascii="Times New Roman" w:hAnsi="Times New Roman" w:cs="Times New Roman"/>
                <w:b/>
                <w:sz w:val="28"/>
                <w:szCs w:val="28"/>
              </w:rPr>
              <w:t>«Эпоха  Петра Первого</w:t>
            </w:r>
            <w:r w:rsidRPr="007D44B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F" w:rsidRPr="0066601C" w:rsidRDefault="007D44B6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F" w:rsidRPr="0066601C" w:rsidRDefault="007D44B6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F" w:rsidRPr="00A05E08" w:rsidRDefault="00A05E08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0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54" w:rsidRDefault="007D44B6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О.Ю.</w:t>
            </w:r>
            <w:r w:rsidR="007B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654" w:rsidRDefault="007B7654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C5C" w:rsidRPr="0066601C" w:rsidRDefault="00490C5C" w:rsidP="00C6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B6" w:rsidRPr="0066601C" w:rsidTr="00C43011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 детей </w:t>
            </w:r>
            <w:r w:rsidRPr="0066601C">
              <w:rPr>
                <w:rFonts w:ascii="Times New Roman" w:hAnsi="Times New Roman" w:cs="Times New Roman"/>
                <w:b/>
                <w:sz w:val="28"/>
                <w:szCs w:val="28"/>
              </w:rPr>
              <w:t>«В гости зимушку зовем»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C61DEB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Быкова О.Ю.</w:t>
            </w:r>
          </w:p>
        </w:tc>
      </w:tr>
      <w:tr w:rsidR="007D44B6" w:rsidRPr="0066601C" w:rsidTr="00C43011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CA128D" w:rsidP="007D44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всероссийской лыжной гонки </w:t>
            </w:r>
            <w:r w:rsidRPr="0066601C">
              <w:rPr>
                <w:rFonts w:ascii="Times New Roman" w:hAnsi="Times New Roman" w:cs="Times New Roman"/>
                <w:b/>
                <w:sz w:val="28"/>
                <w:szCs w:val="28"/>
              </w:rPr>
              <w:t>«Лыжня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E5589E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C61DEB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4A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324A64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Пяткина Е.В.</w:t>
            </w:r>
          </w:p>
        </w:tc>
      </w:tr>
      <w:tr w:rsidR="007D44B6" w:rsidRPr="0066601C" w:rsidTr="00C43011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CA128D" w:rsidP="007D44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B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Защитника 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E08">
              <w:rPr>
                <w:rFonts w:ascii="Times New Roman" w:hAnsi="Times New Roman" w:cs="Times New Roman"/>
                <w:b/>
                <w:sz w:val="28"/>
                <w:szCs w:val="28"/>
              </w:rPr>
              <w:t>«Доро</w:t>
            </w:r>
            <w:r w:rsidRPr="007D44B6">
              <w:rPr>
                <w:rFonts w:ascii="Times New Roman" w:hAnsi="Times New Roman" w:cs="Times New Roman"/>
                <w:b/>
                <w:sz w:val="28"/>
                <w:szCs w:val="28"/>
              </w:rPr>
              <w:t>гим мужчинам, посвящается»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307C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44B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№22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О.Ю.</w:t>
            </w:r>
          </w:p>
        </w:tc>
      </w:tr>
      <w:tr w:rsidR="007D44B6" w:rsidRPr="0066601C" w:rsidTr="00C43011">
        <w:trPr>
          <w:trHeight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CA128D" w:rsidP="007D44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B6" w:rsidRPr="0066601C" w:rsidRDefault="007D44B6" w:rsidP="007D4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Дню Защитника  Отечества и вывода воойск из Афганистана </w:t>
            </w:r>
            <w:r w:rsidRPr="0066601C">
              <w:rPr>
                <w:rFonts w:ascii="Times New Roman" w:hAnsi="Times New Roman" w:cs="Times New Roman"/>
                <w:b/>
                <w:sz w:val="28"/>
                <w:szCs w:val="28"/>
              </w:rPr>
              <w:t>«России верные сыны!»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B6" w:rsidRPr="0066601C" w:rsidRDefault="007D44B6" w:rsidP="007D4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B6" w:rsidRPr="0066601C" w:rsidRDefault="007D44B6" w:rsidP="007D4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B6" w:rsidRPr="0066601C" w:rsidRDefault="00444704" w:rsidP="007D44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D44B6" w:rsidRPr="006660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Пяткина Е.В.</w:t>
            </w:r>
          </w:p>
        </w:tc>
      </w:tr>
      <w:tr w:rsidR="007D44B6" w:rsidRPr="0066601C" w:rsidTr="00C43011">
        <w:trPr>
          <w:trHeight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CA128D" w:rsidP="007D44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D930C2" w:rsidP="00D9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</w:t>
            </w:r>
            <w:r w:rsidR="007D44B6"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мотр – конкурс </w:t>
            </w:r>
            <w:r w:rsidR="007D44B6" w:rsidRPr="0066601C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 года 2022»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D930C2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444704" w:rsidP="007D44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D44B6" w:rsidRPr="006660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Казакова Ю.В.</w:t>
            </w:r>
          </w:p>
        </w:tc>
      </w:tr>
      <w:tr w:rsidR="007B7654" w:rsidRPr="0066601C" w:rsidTr="00C43011">
        <w:trPr>
          <w:trHeight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54" w:rsidRPr="0066601C" w:rsidRDefault="00CA128D" w:rsidP="007D44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54" w:rsidRDefault="007B7654" w:rsidP="007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54">
              <w:rPr>
                <w:rFonts w:ascii="Times New Roman" w:hAnsi="Times New Roman" w:cs="Times New Roman"/>
                <w:sz w:val="28"/>
                <w:szCs w:val="28"/>
              </w:rPr>
              <w:t>Открытие спортивного комплекса</w:t>
            </w:r>
            <w:r w:rsidRPr="007B76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76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76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76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54" w:rsidRPr="0066601C" w:rsidRDefault="007B7654" w:rsidP="007D4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4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54" w:rsidRDefault="007B7654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54" w:rsidRPr="0066601C" w:rsidRDefault="007B7654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Pr="007B7654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54" w:rsidRPr="0066601C" w:rsidRDefault="00444704" w:rsidP="007D44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7654" w:rsidRPr="007B7654">
              <w:rPr>
                <w:rFonts w:ascii="Times New Roman" w:hAnsi="Times New Roman" w:cs="Times New Roman"/>
                <w:sz w:val="28"/>
                <w:szCs w:val="28"/>
              </w:rPr>
              <w:t>Казакова Ю.В.</w:t>
            </w:r>
          </w:p>
        </w:tc>
      </w:tr>
      <w:tr w:rsidR="007D44B6" w:rsidRPr="0066601C" w:rsidTr="00C43011">
        <w:trPr>
          <w:trHeight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CA128D" w:rsidP="007D44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Торжественное  Собрание  представителей трудовых коллективов и общественности Колыванского района Новосибирской 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B7654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60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Пяткина Е</w:t>
            </w:r>
            <w:r w:rsidRPr="006660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.В.</w:t>
            </w:r>
          </w:p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</w:p>
        </w:tc>
      </w:tr>
      <w:tr w:rsidR="007D44B6" w:rsidRPr="0066601C" w:rsidTr="006976DB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C61DEB" w:rsidP="007D44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b/>
                <w:sz w:val="28"/>
                <w:szCs w:val="28"/>
              </w:rPr>
              <w:t>Цирк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8E2681" w:rsidP="007D4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7D44B6" w:rsidRPr="0066601C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7D44B6" w:rsidP="007D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6" w:rsidRPr="0066601C" w:rsidRDefault="00444704" w:rsidP="007D44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1DEB">
              <w:rPr>
                <w:rFonts w:ascii="Times New Roman" w:hAnsi="Times New Roman" w:cs="Times New Roman"/>
                <w:sz w:val="28"/>
                <w:szCs w:val="28"/>
              </w:rPr>
              <w:t>Цена 350р.</w:t>
            </w:r>
          </w:p>
        </w:tc>
      </w:tr>
      <w:tr w:rsidR="00C61DEB" w:rsidRPr="0066601C" w:rsidTr="006976DB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B" w:rsidRDefault="00C61DEB" w:rsidP="00C61DE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B" w:rsidRPr="0066601C" w:rsidRDefault="00C61DEB" w:rsidP="00C6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Мероприятие, посвященное творчеству композитора Е.П.</w:t>
            </w:r>
            <w:r w:rsidR="00444704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Родыгина </w:t>
            </w:r>
            <w:r w:rsidRPr="00C43011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«Песня – душа народа!»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B" w:rsidRDefault="00C61DEB" w:rsidP="00C6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66601C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C61DEB" w:rsidRPr="0066601C" w:rsidRDefault="00C61DEB" w:rsidP="00C61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B" w:rsidRPr="0066601C" w:rsidRDefault="00C61DEB" w:rsidP="00C61DE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B" w:rsidRDefault="00444704" w:rsidP="00C61DE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Диско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B" w:rsidRPr="0066601C" w:rsidRDefault="00444704" w:rsidP="00C61D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="00C61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Быкова О.Ю.</w:t>
            </w:r>
          </w:p>
        </w:tc>
      </w:tr>
    </w:tbl>
    <w:p w:rsidR="00B676BE" w:rsidRPr="0066601C" w:rsidRDefault="00B676BE" w:rsidP="0087178E">
      <w:pPr>
        <w:pStyle w:val="3"/>
        <w:tabs>
          <w:tab w:val="left" w:pos="2410"/>
        </w:tabs>
        <w:rPr>
          <w:sz w:val="28"/>
          <w:szCs w:val="28"/>
        </w:rPr>
      </w:pPr>
    </w:p>
    <w:sectPr w:rsidR="00B676BE" w:rsidRPr="0066601C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35FA7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661E"/>
    <w:rsid w:val="000B75E8"/>
    <w:rsid w:val="000C300B"/>
    <w:rsid w:val="000D220C"/>
    <w:rsid w:val="000D5126"/>
    <w:rsid w:val="000E23AB"/>
    <w:rsid w:val="000F2591"/>
    <w:rsid w:val="001008D8"/>
    <w:rsid w:val="001023BA"/>
    <w:rsid w:val="00107911"/>
    <w:rsid w:val="00113CE9"/>
    <w:rsid w:val="00115EEF"/>
    <w:rsid w:val="001235E8"/>
    <w:rsid w:val="00140C76"/>
    <w:rsid w:val="0015671F"/>
    <w:rsid w:val="001614BE"/>
    <w:rsid w:val="00165012"/>
    <w:rsid w:val="00167557"/>
    <w:rsid w:val="0017099C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2E65"/>
    <w:rsid w:val="001E308C"/>
    <w:rsid w:val="001E6E78"/>
    <w:rsid w:val="001F1316"/>
    <w:rsid w:val="001F6AA0"/>
    <w:rsid w:val="0020262C"/>
    <w:rsid w:val="00202DA3"/>
    <w:rsid w:val="002054BD"/>
    <w:rsid w:val="00206029"/>
    <w:rsid w:val="00211DB7"/>
    <w:rsid w:val="00220269"/>
    <w:rsid w:val="00220C6F"/>
    <w:rsid w:val="00223EF7"/>
    <w:rsid w:val="0024578B"/>
    <w:rsid w:val="002461DC"/>
    <w:rsid w:val="00250819"/>
    <w:rsid w:val="00257D0D"/>
    <w:rsid w:val="00271C8A"/>
    <w:rsid w:val="002979BE"/>
    <w:rsid w:val="002A5F4F"/>
    <w:rsid w:val="002B2B80"/>
    <w:rsid w:val="002D0941"/>
    <w:rsid w:val="002D20DE"/>
    <w:rsid w:val="002D2C0F"/>
    <w:rsid w:val="002D723C"/>
    <w:rsid w:val="002F0BC8"/>
    <w:rsid w:val="002F6AB9"/>
    <w:rsid w:val="002F79E4"/>
    <w:rsid w:val="003060B5"/>
    <w:rsid w:val="00310A7C"/>
    <w:rsid w:val="00310E27"/>
    <w:rsid w:val="00314438"/>
    <w:rsid w:val="003154A3"/>
    <w:rsid w:val="00322692"/>
    <w:rsid w:val="00324A64"/>
    <w:rsid w:val="00342A1C"/>
    <w:rsid w:val="00344819"/>
    <w:rsid w:val="0034731D"/>
    <w:rsid w:val="00347972"/>
    <w:rsid w:val="00362F82"/>
    <w:rsid w:val="00363265"/>
    <w:rsid w:val="00366270"/>
    <w:rsid w:val="00375AAF"/>
    <w:rsid w:val="00376FB4"/>
    <w:rsid w:val="00384632"/>
    <w:rsid w:val="003A2C65"/>
    <w:rsid w:val="003B138D"/>
    <w:rsid w:val="003B497C"/>
    <w:rsid w:val="003C2951"/>
    <w:rsid w:val="003C48A7"/>
    <w:rsid w:val="003E79CB"/>
    <w:rsid w:val="003F1256"/>
    <w:rsid w:val="003F3FE4"/>
    <w:rsid w:val="003F5FB4"/>
    <w:rsid w:val="00401A6D"/>
    <w:rsid w:val="004068F7"/>
    <w:rsid w:val="00406C49"/>
    <w:rsid w:val="004112FF"/>
    <w:rsid w:val="004242E6"/>
    <w:rsid w:val="00427B95"/>
    <w:rsid w:val="00433891"/>
    <w:rsid w:val="00444704"/>
    <w:rsid w:val="00456356"/>
    <w:rsid w:val="00460B89"/>
    <w:rsid w:val="00461F94"/>
    <w:rsid w:val="00462DA4"/>
    <w:rsid w:val="00463C76"/>
    <w:rsid w:val="004724D7"/>
    <w:rsid w:val="00477C51"/>
    <w:rsid w:val="00490C5C"/>
    <w:rsid w:val="00491CB0"/>
    <w:rsid w:val="004952FC"/>
    <w:rsid w:val="004A3140"/>
    <w:rsid w:val="004B14C3"/>
    <w:rsid w:val="004B312A"/>
    <w:rsid w:val="004C3A8E"/>
    <w:rsid w:val="004C44D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43F35"/>
    <w:rsid w:val="00551BA2"/>
    <w:rsid w:val="00555F12"/>
    <w:rsid w:val="0056531C"/>
    <w:rsid w:val="00565426"/>
    <w:rsid w:val="00571FAF"/>
    <w:rsid w:val="0058178E"/>
    <w:rsid w:val="00592926"/>
    <w:rsid w:val="005932A9"/>
    <w:rsid w:val="00596F78"/>
    <w:rsid w:val="005A092A"/>
    <w:rsid w:val="005A0F25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14C5"/>
    <w:rsid w:val="0060250C"/>
    <w:rsid w:val="0061261E"/>
    <w:rsid w:val="00626E73"/>
    <w:rsid w:val="00630883"/>
    <w:rsid w:val="00637A9A"/>
    <w:rsid w:val="00640C9A"/>
    <w:rsid w:val="00651067"/>
    <w:rsid w:val="00660A36"/>
    <w:rsid w:val="00661A2F"/>
    <w:rsid w:val="0066601C"/>
    <w:rsid w:val="006711E0"/>
    <w:rsid w:val="00673278"/>
    <w:rsid w:val="00685A70"/>
    <w:rsid w:val="00696E1A"/>
    <w:rsid w:val="006976DB"/>
    <w:rsid w:val="00697FBC"/>
    <w:rsid w:val="006A0768"/>
    <w:rsid w:val="006A5F1D"/>
    <w:rsid w:val="006C132C"/>
    <w:rsid w:val="006C3159"/>
    <w:rsid w:val="006C6FCE"/>
    <w:rsid w:val="006D44A2"/>
    <w:rsid w:val="006E0D0A"/>
    <w:rsid w:val="006E2B4E"/>
    <w:rsid w:val="006F49FD"/>
    <w:rsid w:val="006F6DF1"/>
    <w:rsid w:val="0071196F"/>
    <w:rsid w:val="0071402E"/>
    <w:rsid w:val="0073517A"/>
    <w:rsid w:val="00740062"/>
    <w:rsid w:val="0074279E"/>
    <w:rsid w:val="0074403B"/>
    <w:rsid w:val="007457AD"/>
    <w:rsid w:val="00745B60"/>
    <w:rsid w:val="007542CC"/>
    <w:rsid w:val="00760923"/>
    <w:rsid w:val="00777A65"/>
    <w:rsid w:val="00787888"/>
    <w:rsid w:val="00790BB5"/>
    <w:rsid w:val="00790EB4"/>
    <w:rsid w:val="007A09F8"/>
    <w:rsid w:val="007B2963"/>
    <w:rsid w:val="007B7654"/>
    <w:rsid w:val="007C52E2"/>
    <w:rsid w:val="007D0FE6"/>
    <w:rsid w:val="007D307C"/>
    <w:rsid w:val="007D44B6"/>
    <w:rsid w:val="007D5FCC"/>
    <w:rsid w:val="007D61D4"/>
    <w:rsid w:val="007F41B2"/>
    <w:rsid w:val="00807B17"/>
    <w:rsid w:val="00810B73"/>
    <w:rsid w:val="00812C07"/>
    <w:rsid w:val="0081724D"/>
    <w:rsid w:val="00832517"/>
    <w:rsid w:val="0084154A"/>
    <w:rsid w:val="00852C22"/>
    <w:rsid w:val="0087178E"/>
    <w:rsid w:val="008752EB"/>
    <w:rsid w:val="00884B9E"/>
    <w:rsid w:val="00887889"/>
    <w:rsid w:val="00892151"/>
    <w:rsid w:val="008B3C34"/>
    <w:rsid w:val="008B4C6D"/>
    <w:rsid w:val="008B6787"/>
    <w:rsid w:val="008B6C34"/>
    <w:rsid w:val="008B735D"/>
    <w:rsid w:val="008B7C3E"/>
    <w:rsid w:val="008C0090"/>
    <w:rsid w:val="008C4EA3"/>
    <w:rsid w:val="008E1E33"/>
    <w:rsid w:val="008E2681"/>
    <w:rsid w:val="008E2BA4"/>
    <w:rsid w:val="008E6FE5"/>
    <w:rsid w:val="008F06BA"/>
    <w:rsid w:val="008F347E"/>
    <w:rsid w:val="009000A3"/>
    <w:rsid w:val="009002E9"/>
    <w:rsid w:val="009121BC"/>
    <w:rsid w:val="00913857"/>
    <w:rsid w:val="00920D97"/>
    <w:rsid w:val="00921AC3"/>
    <w:rsid w:val="00930BF9"/>
    <w:rsid w:val="00930FC7"/>
    <w:rsid w:val="0093206D"/>
    <w:rsid w:val="00941B62"/>
    <w:rsid w:val="00960FC6"/>
    <w:rsid w:val="00974EB1"/>
    <w:rsid w:val="00981865"/>
    <w:rsid w:val="00981A91"/>
    <w:rsid w:val="0098574E"/>
    <w:rsid w:val="0098665F"/>
    <w:rsid w:val="009919A1"/>
    <w:rsid w:val="009B2500"/>
    <w:rsid w:val="009C1CC2"/>
    <w:rsid w:val="009C437C"/>
    <w:rsid w:val="009D2FE7"/>
    <w:rsid w:val="009E11A8"/>
    <w:rsid w:val="009E7CFD"/>
    <w:rsid w:val="00A02305"/>
    <w:rsid w:val="00A05DC5"/>
    <w:rsid w:val="00A05E08"/>
    <w:rsid w:val="00A20426"/>
    <w:rsid w:val="00A23BC8"/>
    <w:rsid w:val="00A25475"/>
    <w:rsid w:val="00A27EB6"/>
    <w:rsid w:val="00A31149"/>
    <w:rsid w:val="00A43321"/>
    <w:rsid w:val="00A45772"/>
    <w:rsid w:val="00A5361E"/>
    <w:rsid w:val="00A57EF8"/>
    <w:rsid w:val="00A715B8"/>
    <w:rsid w:val="00A85F23"/>
    <w:rsid w:val="00A866CA"/>
    <w:rsid w:val="00A90D02"/>
    <w:rsid w:val="00AA24A5"/>
    <w:rsid w:val="00AA5926"/>
    <w:rsid w:val="00AA5A12"/>
    <w:rsid w:val="00AA5EFB"/>
    <w:rsid w:val="00AA69F9"/>
    <w:rsid w:val="00AB3CFB"/>
    <w:rsid w:val="00AB60AD"/>
    <w:rsid w:val="00AB658D"/>
    <w:rsid w:val="00AB73B3"/>
    <w:rsid w:val="00AE2AC0"/>
    <w:rsid w:val="00AE6CDE"/>
    <w:rsid w:val="00AE71C7"/>
    <w:rsid w:val="00AF0C12"/>
    <w:rsid w:val="00AF3221"/>
    <w:rsid w:val="00AF441B"/>
    <w:rsid w:val="00AF5801"/>
    <w:rsid w:val="00AF5F05"/>
    <w:rsid w:val="00B0587B"/>
    <w:rsid w:val="00B05F1F"/>
    <w:rsid w:val="00B169C9"/>
    <w:rsid w:val="00B21D76"/>
    <w:rsid w:val="00B226F5"/>
    <w:rsid w:val="00B23AA4"/>
    <w:rsid w:val="00B51501"/>
    <w:rsid w:val="00B527AD"/>
    <w:rsid w:val="00B676BE"/>
    <w:rsid w:val="00B67D60"/>
    <w:rsid w:val="00B709CE"/>
    <w:rsid w:val="00BA77F0"/>
    <w:rsid w:val="00BB067F"/>
    <w:rsid w:val="00BB1114"/>
    <w:rsid w:val="00BB5194"/>
    <w:rsid w:val="00BB5B59"/>
    <w:rsid w:val="00BC3E51"/>
    <w:rsid w:val="00BD133A"/>
    <w:rsid w:val="00BE0984"/>
    <w:rsid w:val="00BF1980"/>
    <w:rsid w:val="00C14B59"/>
    <w:rsid w:val="00C2266B"/>
    <w:rsid w:val="00C278C0"/>
    <w:rsid w:val="00C3639B"/>
    <w:rsid w:val="00C43011"/>
    <w:rsid w:val="00C44321"/>
    <w:rsid w:val="00C47E6F"/>
    <w:rsid w:val="00C519FF"/>
    <w:rsid w:val="00C604AF"/>
    <w:rsid w:val="00C61DEB"/>
    <w:rsid w:val="00C71341"/>
    <w:rsid w:val="00C73E9F"/>
    <w:rsid w:val="00C75E83"/>
    <w:rsid w:val="00C776C9"/>
    <w:rsid w:val="00C84254"/>
    <w:rsid w:val="00C86F55"/>
    <w:rsid w:val="00C91971"/>
    <w:rsid w:val="00C9796C"/>
    <w:rsid w:val="00CA0EA9"/>
    <w:rsid w:val="00CA128D"/>
    <w:rsid w:val="00CA13A7"/>
    <w:rsid w:val="00CA1EAE"/>
    <w:rsid w:val="00CA3089"/>
    <w:rsid w:val="00CA4AEC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1506"/>
    <w:rsid w:val="00D05B2C"/>
    <w:rsid w:val="00D12BC6"/>
    <w:rsid w:val="00D220A8"/>
    <w:rsid w:val="00D2783F"/>
    <w:rsid w:val="00D30377"/>
    <w:rsid w:val="00D32524"/>
    <w:rsid w:val="00D34AA1"/>
    <w:rsid w:val="00D425CA"/>
    <w:rsid w:val="00D43BBE"/>
    <w:rsid w:val="00D445DD"/>
    <w:rsid w:val="00D44A79"/>
    <w:rsid w:val="00D45B71"/>
    <w:rsid w:val="00D577C8"/>
    <w:rsid w:val="00D6466A"/>
    <w:rsid w:val="00D67486"/>
    <w:rsid w:val="00D742DE"/>
    <w:rsid w:val="00D751FC"/>
    <w:rsid w:val="00D75297"/>
    <w:rsid w:val="00D81C7D"/>
    <w:rsid w:val="00D83864"/>
    <w:rsid w:val="00D86B1A"/>
    <w:rsid w:val="00D9099E"/>
    <w:rsid w:val="00D92C10"/>
    <w:rsid w:val="00D930C2"/>
    <w:rsid w:val="00DA0553"/>
    <w:rsid w:val="00DA53C7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238BF"/>
    <w:rsid w:val="00E40CE0"/>
    <w:rsid w:val="00E413D1"/>
    <w:rsid w:val="00E5589E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46C8"/>
    <w:rsid w:val="00EE0B79"/>
    <w:rsid w:val="00EE344C"/>
    <w:rsid w:val="00EE669A"/>
    <w:rsid w:val="00EF6432"/>
    <w:rsid w:val="00F05DBE"/>
    <w:rsid w:val="00F15D00"/>
    <w:rsid w:val="00F165CD"/>
    <w:rsid w:val="00F165E7"/>
    <w:rsid w:val="00F30BB3"/>
    <w:rsid w:val="00F352E3"/>
    <w:rsid w:val="00F3563F"/>
    <w:rsid w:val="00F55673"/>
    <w:rsid w:val="00F6606F"/>
    <w:rsid w:val="00F661E2"/>
    <w:rsid w:val="00F7361C"/>
    <w:rsid w:val="00F86877"/>
    <w:rsid w:val="00F87B47"/>
    <w:rsid w:val="00F97D56"/>
    <w:rsid w:val="00FA6796"/>
    <w:rsid w:val="00FB02E2"/>
    <w:rsid w:val="00FB2FAD"/>
    <w:rsid w:val="00FB34C4"/>
    <w:rsid w:val="00FB5BB4"/>
    <w:rsid w:val="00FB6CB7"/>
    <w:rsid w:val="00FB7F94"/>
    <w:rsid w:val="00FD1C34"/>
    <w:rsid w:val="00FD3024"/>
    <w:rsid w:val="00FD51E8"/>
    <w:rsid w:val="00FE3322"/>
    <w:rsid w:val="00FE6176"/>
    <w:rsid w:val="00FF1208"/>
    <w:rsid w:val="00FF55A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E525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cp:lastPrinted>2022-01-31T05:54:00Z</cp:lastPrinted>
  <dcterms:created xsi:type="dcterms:W3CDTF">2022-01-18T09:33:00Z</dcterms:created>
  <dcterms:modified xsi:type="dcterms:W3CDTF">2022-02-02T08:21:00Z</dcterms:modified>
</cp:coreProperties>
</file>